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417E" w14:textId="125CA05C" w:rsidR="009A5EFF" w:rsidRDefault="007334BC" w:rsidP="007334B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FD7BB5C" w14:textId="65ADF0B3" w:rsidR="007334BC" w:rsidRDefault="007334BC" w:rsidP="007334B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Изначально Вышестоящий Дом Изначально Вышестоящего Отца</w:t>
      </w:r>
    </w:p>
    <w:p w14:paraId="1290CCE1" w14:textId="09A3B5F5" w:rsidR="007334BC" w:rsidRDefault="007334BC" w:rsidP="007334B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Санкт-Петербург </w:t>
      </w:r>
      <w:r w:rsidR="00D116B5">
        <w:rPr>
          <w:rFonts w:ascii="Times New Roman" w:hAnsi="Times New Roman" w:cs="Times New Roman"/>
          <w:b/>
          <w:color w:val="2C51AF"/>
          <w:sz w:val="30"/>
        </w:rPr>
        <w:t>32768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ИВДИВО ИВ Аватара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Мория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1AA56AE6" w14:textId="5702C648" w:rsidR="007334BC" w:rsidRDefault="007334BC" w:rsidP="007334B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0C56B550" w14:textId="3211B8E2" w:rsidR="007334BC" w:rsidRDefault="007334BC" w:rsidP="007334B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</w:t>
      </w:r>
      <w:r w:rsidR="00E9557C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D116B5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E9557C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53F618E1" w14:textId="083E3ACB" w:rsidR="007334BC" w:rsidRDefault="007334BC" w:rsidP="007334B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1ACAD854" w14:textId="72D9BDCB" w:rsidR="007334BC" w:rsidRDefault="007334BC" w:rsidP="007334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A213993" w14:textId="00367043" w:rsidR="007334BC" w:rsidRPr="00E9557C" w:rsidRDefault="007334BC" w:rsidP="00E9557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Тураева С</w:t>
      </w:r>
      <w:r w:rsidR="00E9557C">
        <w:rPr>
          <w:rFonts w:ascii="Times New Roman" w:hAnsi="Times New Roman" w:cs="Times New Roman"/>
          <w:color w:val="000000"/>
          <w:sz w:val="24"/>
        </w:rPr>
        <w:t>.</w:t>
      </w:r>
    </w:p>
    <w:p w14:paraId="21A8A4B2" w14:textId="0CDEFBA8" w:rsidR="00E9557C" w:rsidRDefault="00E9557C" w:rsidP="00E9557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Славинский Д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E3B5E27" w14:textId="77777777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Полякова О.</w:t>
      </w:r>
    </w:p>
    <w:p w14:paraId="567B996D" w14:textId="77777777" w:rsidR="00E9557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Шатохина М</w:t>
      </w:r>
      <w:r w:rsidR="00E9557C">
        <w:rPr>
          <w:rFonts w:ascii="Times New Roman" w:hAnsi="Times New Roman" w:cs="Times New Roman"/>
          <w:color w:val="000000"/>
          <w:sz w:val="24"/>
        </w:rPr>
        <w:t>.</w:t>
      </w:r>
    </w:p>
    <w:p w14:paraId="0FBDA5C5" w14:textId="77777777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E9557C"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 w:rsidRPr="00E9557C">
        <w:rPr>
          <w:rFonts w:ascii="Times New Roman" w:hAnsi="Times New Roman" w:cs="Times New Roman"/>
          <w:color w:val="000000"/>
          <w:sz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7334BC" w:rsidRPr="00E9557C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99EB562" w14:textId="0F6CD0C4" w:rsidR="007334B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Сборнова В</w:t>
      </w:r>
      <w:r w:rsidR="00E9557C">
        <w:rPr>
          <w:rFonts w:ascii="Times New Roman" w:hAnsi="Times New Roman" w:cs="Times New Roman"/>
          <w:color w:val="000000"/>
          <w:sz w:val="24"/>
        </w:rPr>
        <w:t>.</w:t>
      </w:r>
    </w:p>
    <w:p w14:paraId="58A80691" w14:textId="674F4DF7" w:rsidR="00E9557C" w:rsidRDefault="00D116B5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Клыкова Ж.</w:t>
      </w:r>
    </w:p>
    <w:p w14:paraId="1EFF976B" w14:textId="15CF2C42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Власова Н</w:t>
      </w:r>
    </w:p>
    <w:p w14:paraId="369F7BFC" w14:textId="77777777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E9557C"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 w:rsidRPr="00E9557C">
        <w:rPr>
          <w:rFonts w:ascii="Times New Roman" w:hAnsi="Times New Roman" w:cs="Times New Roman"/>
          <w:color w:val="000000"/>
          <w:sz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71C801B" w14:textId="73AFB429" w:rsidR="007334B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Агаркова Л</w:t>
      </w:r>
      <w:r w:rsidR="00E9557C" w:rsidRPr="00E9557C">
        <w:rPr>
          <w:rFonts w:ascii="Times New Roman" w:hAnsi="Times New Roman" w:cs="Times New Roman"/>
          <w:color w:val="000000"/>
          <w:sz w:val="24"/>
        </w:rPr>
        <w:t>.</w:t>
      </w:r>
    </w:p>
    <w:p w14:paraId="68691188" w14:textId="7319A2BE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Смолова Л</w:t>
      </w:r>
    </w:p>
    <w:p w14:paraId="025D27F1" w14:textId="2CBC3227" w:rsidR="007334B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E9557C">
        <w:rPr>
          <w:rFonts w:ascii="Times New Roman" w:hAnsi="Times New Roman" w:cs="Times New Roman"/>
          <w:color w:val="000000"/>
          <w:sz w:val="24"/>
        </w:rPr>
        <w:t>Бодня</w:t>
      </w:r>
      <w:proofErr w:type="spellEnd"/>
      <w:r w:rsidRPr="00E9557C">
        <w:rPr>
          <w:rFonts w:ascii="Times New Roman" w:hAnsi="Times New Roman" w:cs="Times New Roman"/>
          <w:color w:val="000000"/>
          <w:sz w:val="24"/>
        </w:rPr>
        <w:t xml:space="preserve"> Г</w:t>
      </w:r>
      <w:r w:rsidR="00E9557C" w:rsidRPr="00E9557C">
        <w:rPr>
          <w:rFonts w:ascii="Times New Roman" w:hAnsi="Times New Roman" w:cs="Times New Roman"/>
          <w:color w:val="000000"/>
          <w:sz w:val="24"/>
        </w:rPr>
        <w:t>.</w:t>
      </w:r>
    </w:p>
    <w:p w14:paraId="5E51C016" w14:textId="77777777" w:rsidR="00D116B5" w:rsidRDefault="00D116B5" w:rsidP="00D116B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D116B5">
        <w:rPr>
          <w:rFonts w:ascii="Times New Roman" w:hAnsi="Times New Roman" w:cs="Times New Roman"/>
          <w:color w:val="000000"/>
          <w:sz w:val="24"/>
        </w:rPr>
        <w:t>Воронова Т</w:t>
      </w:r>
    </w:p>
    <w:p w14:paraId="5E08D167" w14:textId="58E8D764" w:rsidR="00D116B5" w:rsidRDefault="00D116B5" w:rsidP="00D116B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D116B5">
        <w:rPr>
          <w:rFonts w:ascii="Times New Roman" w:hAnsi="Times New Roman" w:cs="Times New Roman"/>
          <w:color w:val="000000"/>
          <w:sz w:val="24"/>
        </w:rPr>
        <w:t>Милованкин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2F8CF25A" w14:textId="77777777" w:rsidR="00D116B5" w:rsidRPr="00D116B5" w:rsidRDefault="00D116B5" w:rsidP="00D116B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D116B5">
        <w:rPr>
          <w:rFonts w:ascii="Times New Roman" w:hAnsi="Times New Roman" w:cs="Times New Roman"/>
          <w:color w:val="000000"/>
          <w:sz w:val="24"/>
        </w:rPr>
        <w:t xml:space="preserve">Худолей И. </w:t>
      </w:r>
    </w:p>
    <w:p w14:paraId="388FD7C8" w14:textId="0132C32E" w:rsidR="00D116B5" w:rsidRDefault="00D116B5" w:rsidP="00D116B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D116B5">
        <w:rPr>
          <w:rFonts w:ascii="Times New Roman" w:hAnsi="Times New Roman" w:cs="Times New Roman"/>
          <w:color w:val="000000"/>
          <w:sz w:val="24"/>
        </w:rPr>
        <w:t>Токарева</w:t>
      </w:r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426ECC48" w14:textId="7FCF7C7A" w:rsidR="00D116B5" w:rsidRDefault="00D116B5" w:rsidP="00D116B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D116B5">
        <w:rPr>
          <w:rFonts w:ascii="Times New Roman" w:hAnsi="Times New Roman" w:cs="Times New Roman"/>
          <w:color w:val="000000"/>
          <w:sz w:val="24"/>
        </w:rPr>
        <w:t>Шатохин</w:t>
      </w:r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005A5E6E" w14:textId="77777777" w:rsidR="00D116B5" w:rsidRPr="00D116B5" w:rsidRDefault="00D116B5" w:rsidP="00D116B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D116B5">
        <w:rPr>
          <w:rFonts w:ascii="Times New Roman" w:hAnsi="Times New Roman" w:cs="Times New Roman"/>
          <w:color w:val="000000"/>
          <w:sz w:val="24"/>
        </w:rPr>
        <w:t xml:space="preserve">Герасимова Л. </w:t>
      </w:r>
    </w:p>
    <w:p w14:paraId="70A4D9DA" w14:textId="6168C86F" w:rsidR="00D116B5" w:rsidRDefault="00D116B5" w:rsidP="00D116B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D116B5">
        <w:rPr>
          <w:rFonts w:ascii="Times New Roman" w:hAnsi="Times New Roman" w:cs="Times New Roman"/>
          <w:color w:val="000000"/>
          <w:sz w:val="24"/>
        </w:rPr>
        <w:t>Воронов</w:t>
      </w:r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63505047" w14:textId="71D0C1B9" w:rsidR="00D116B5" w:rsidRPr="00D116B5" w:rsidRDefault="00D116B5" w:rsidP="00D116B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D116B5"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 w:rsidRPr="00D116B5"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157351BF" w14:textId="0FF607AA" w:rsidR="00E9557C" w:rsidRDefault="00D116B5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D116B5">
        <w:rPr>
          <w:rFonts w:ascii="Times New Roman" w:hAnsi="Times New Roman" w:cs="Times New Roman"/>
          <w:color w:val="000000"/>
          <w:sz w:val="24"/>
        </w:rPr>
        <w:t>Пономарёва</w:t>
      </w:r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14:paraId="15562BA3" w14:textId="40AEF102" w:rsidR="00D116B5" w:rsidRDefault="00D116B5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D116B5">
        <w:rPr>
          <w:rFonts w:ascii="Times New Roman" w:hAnsi="Times New Roman" w:cs="Times New Roman"/>
          <w:color w:val="000000"/>
          <w:sz w:val="24"/>
        </w:rPr>
        <w:t>Король</w:t>
      </w:r>
      <w:r>
        <w:rPr>
          <w:rFonts w:ascii="Times New Roman" w:hAnsi="Times New Roman" w:cs="Times New Roman"/>
          <w:color w:val="000000"/>
          <w:sz w:val="24"/>
        </w:rPr>
        <w:t xml:space="preserve"> О.</w:t>
      </w:r>
    </w:p>
    <w:p w14:paraId="5EF10B61" w14:textId="4267CCFC" w:rsidR="00E9557C" w:rsidRPr="00D116B5" w:rsidRDefault="00D116B5" w:rsidP="00D116B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D116B5">
        <w:rPr>
          <w:rFonts w:ascii="Times New Roman" w:hAnsi="Times New Roman" w:cs="Times New Roman"/>
          <w:color w:val="000000"/>
          <w:sz w:val="24"/>
        </w:rPr>
        <w:t>Нэнс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195A306C" w14:textId="7D385102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E9557C">
        <w:rPr>
          <w:rFonts w:ascii="Times New Roman" w:hAnsi="Times New Roman" w:cs="Times New Roman"/>
          <w:color w:val="000000"/>
          <w:sz w:val="24"/>
        </w:rPr>
        <w:t>Крывченко</w:t>
      </w:r>
      <w:proofErr w:type="spellEnd"/>
      <w:r w:rsidRPr="00E9557C">
        <w:rPr>
          <w:rFonts w:ascii="Times New Roman" w:hAnsi="Times New Roman" w:cs="Times New Roman"/>
          <w:color w:val="000000"/>
          <w:sz w:val="24"/>
        </w:rPr>
        <w:t xml:space="preserve"> Е</w:t>
      </w:r>
    </w:p>
    <w:p w14:paraId="387B0AFF" w14:textId="0C92CE32" w:rsidR="007334B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Фархутдинова Е</w:t>
      </w:r>
    </w:p>
    <w:p w14:paraId="6285A27C" w14:textId="4851F98D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E9557C">
        <w:rPr>
          <w:rFonts w:ascii="Times New Roman" w:hAnsi="Times New Roman" w:cs="Times New Roman"/>
          <w:color w:val="000000"/>
          <w:sz w:val="24"/>
        </w:rPr>
        <w:t>Товстик</w:t>
      </w:r>
      <w:proofErr w:type="spellEnd"/>
      <w:r w:rsidRPr="00E9557C">
        <w:rPr>
          <w:rFonts w:ascii="Times New Roman" w:hAnsi="Times New Roman" w:cs="Times New Roman"/>
          <w:color w:val="000000"/>
          <w:sz w:val="24"/>
        </w:rPr>
        <w:t xml:space="preserve"> Т</w:t>
      </w:r>
    </w:p>
    <w:p w14:paraId="7B54C0B3" w14:textId="7D718AFC" w:rsidR="00D116B5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Качанова А</w:t>
      </w:r>
      <w:r w:rsidR="00D116B5">
        <w:rPr>
          <w:rFonts w:ascii="Times New Roman" w:hAnsi="Times New Roman" w:cs="Times New Roman"/>
          <w:color w:val="000000"/>
          <w:sz w:val="24"/>
        </w:rPr>
        <w:t>.</w:t>
      </w:r>
    </w:p>
    <w:p w14:paraId="14FD9172" w14:textId="5A51FBBB" w:rsidR="00E9557C" w:rsidRDefault="00D116B5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D116B5">
        <w:rPr>
          <w:rFonts w:ascii="Times New Roman" w:hAnsi="Times New Roman" w:cs="Times New Roman"/>
          <w:color w:val="000000"/>
          <w:sz w:val="24"/>
        </w:rPr>
        <w:t>Иволгина</w:t>
      </w:r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14:paraId="63A2D637" w14:textId="77777777" w:rsidR="00D116B5" w:rsidRPr="00D116B5" w:rsidRDefault="00D116B5" w:rsidP="00D116B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D116B5">
        <w:rPr>
          <w:rFonts w:ascii="Times New Roman" w:hAnsi="Times New Roman" w:cs="Times New Roman"/>
          <w:color w:val="000000"/>
          <w:sz w:val="24"/>
        </w:rPr>
        <w:t>Попова Р</w:t>
      </w:r>
    </w:p>
    <w:p w14:paraId="74302853" w14:textId="39D220F9" w:rsidR="00E9557C" w:rsidRPr="00D116B5" w:rsidRDefault="00D116B5" w:rsidP="00D116B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D116B5">
        <w:rPr>
          <w:rFonts w:ascii="Times New Roman" w:hAnsi="Times New Roman" w:cs="Times New Roman"/>
          <w:color w:val="000000"/>
          <w:sz w:val="24"/>
        </w:rPr>
        <w:t>Ларионов К</w:t>
      </w:r>
    </w:p>
    <w:p w14:paraId="33B5B936" w14:textId="3C55E0EF" w:rsidR="00E9557C" w:rsidRDefault="00E9557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9557C">
        <w:rPr>
          <w:rFonts w:ascii="Times New Roman" w:hAnsi="Times New Roman" w:cs="Times New Roman"/>
          <w:color w:val="000000"/>
          <w:sz w:val="24"/>
        </w:rPr>
        <w:t>Семенихина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48062AA" w14:textId="4E826DF5" w:rsidR="00E9557C" w:rsidRDefault="00D116B5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D116B5">
        <w:rPr>
          <w:rFonts w:ascii="Times New Roman" w:hAnsi="Times New Roman" w:cs="Times New Roman"/>
          <w:color w:val="000000"/>
          <w:sz w:val="24"/>
        </w:rPr>
        <w:t>Пономарёва</w:t>
      </w:r>
      <w:r>
        <w:rPr>
          <w:rFonts w:ascii="Times New Roman" w:hAnsi="Times New Roman" w:cs="Times New Roman"/>
          <w:color w:val="000000"/>
          <w:sz w:val="24"/>
        </w:rPr>
        <w:t xml:space="preserve"> Д.</w:t>
      </w:r>
    </w:p>
    <w:p w14:paraId="22EBCA17" w14:textId="35AE376C" w:rsidR="000E473D" w:rsidRDefault="000E473D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>Сорокина Н</w:t>
      </w:r>
    </w:p>
    <w:p w14:paraId="11A69AF5" w14:textId="139EEC98" w:rsidR="000E473D" w:rsidRDefault="00D116B5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D116B5">
        <w:rPr>
          <w:rFonts w:ascii="Times New Roman" w:hAnsi="Times New Roman" w:cs="Times New Roman"/>
          <w:color w:val="000000"/>
          <w:sz w:val="24"/>
        </w:rPr>
        <w:t>Сапьянов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76CD2630" w14:textId="52AFE01D" w:rsidR="000E473D" w:rsidRPr="00D116B5" w:rsidRDefault="000E473D" w:rsidP="00D116B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D116B5">
        <w:rPr>
          <w:rFonts w:ascii="Times New Roman" w:hAnsi="Times New Roman" w:cs="Times New Roman"/>
          <w:color w:val="000000"/>
          <w:sz w:val="24"/>
        </w:rPr>
        <w:t>Ильина Е</w:t>
      </w:r>
    </w:p>
    <w:p w14:paraId="3FBB056B" w14:textId="3D8EE880" w:rsidR="000E473D" w:rsidRDefault="00E712D7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712D7">
        <w:rPr>
          <w:rFonts w:ascii="Times New Roman" w:hAnsi="Times New Roman" w:cs="Times New Roman"/>
          <w:color w:val="000000"/>
          <w:sz w:val="24"/>
        </w:rPr>
        <w:t>Гречуха</w:t>
      </w:r>
      <w:r>
        <w:rPr>
          <w:rFonts w:ascii="Times New Roman" w:hAnsi="Times New Roman" w:cs="Times New Roman"/>
          <w:color w:val="000000"/>
          <w:sz w:val="24"/>
        </w:rPr>
        <w:t xml:space="preserve"> Ж.</w:t>
      </w:r>
    </w:p>
    <w:p w14:paraId="7431E83F" w14:textId="211C33D8" w:rsidR="000E473D" w:rsidRDefault="00E712D7" w:rsidP="00E712D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712D7">
        <w:rPr>
          <w:rFonts w:ascii="Times New Roman" w:hAnsi="Times New Roman" w:cs="Times New Roman"/>
          <w:color w:val="000000"/>
          <w:sz w:val="24"/>
        </w:rPr>
        <w:t>Нигматуллина</w:t>
      </w:r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0A821AD6" w14:textId="5115D080" w:rsidR="00E712D7" w:rsidRDefault="00E712D7" w:rsidP="00E712D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E712D7">
        <w:rPr>
          <w:rFonts w:ascii="Times New Roman" w:hAnsi="Times New Roman" w:cs="Times New Roman"/>
          <w:color w:val="000000"/>
          <w:sz w:val="24"/>
        </w:rPr>
        <w:lastRenderedPageBreak/>
        <w:t>Кильметова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14:paraId="6DE82509" w14:textId="2D89654E" w:rsidR="00E712D7" w:rsidRPr="00E712D7" w:rsidRDefault="00E712D7" w:rsidP="00E712D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E712D7">
        <w:rPr>
          <w:rFonts w:ascii="Times New Roman" w:hAnsi="Times New Roman" w:cs="Times New Roman"/>
          <w:color w:val="000000"/>
          <w:sz w:val="24"/>
        </w:rPr>
        <w:t>Суевалова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05A373DF" w14:textId="77777777" w:rsidR="000E473D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0E473D">
        <w:rPr>
          <w:rFonts w:ascii="Times New Roman" w:hAnsi="Times New Roman" w:cs="Times New Roman"/>
          <w:color w:val="000000"/>
          <w:sz w:val="24"/>
        </w:rPr>
        <w:t>Аватарова</w:t>
      </w:r>
      <w:proofErr w:type="spellEnd"/>
      <w:r w:rsidRPr="000E473D">
        <w:rPr>
          <w:rFonts w:ascii="Times New Roman" w:hAnsi="Times New Roman" w:cs="Times New Roman"/>
          <w:color w:val="000000"/>
          <w:sz w:val="24"/>
        </w:rPr>
        <w:t xml:space="preserve"> Ф</w:t>
      </w:r>
      <w:r w:rsidR="000E473D">
        <w:rPr>
          <w:rFonts w:ascii="Times New Roman" w:hAnsi="Times New Roman" w:cs="Times New Roman"/>
          <w:color w:val="000000"/>
          <w:sz w:val="24"/>
        </w:rPr>
        <w:t>.</w:t>
      </w:r>
    </w:p>
    <w:p w14:paraId="698F3F76" w14:textId="429190ED" w:rsidR="007334BC" w:rsidRDefault="007334BC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0E473D">
        <w:rPr>
          <w:rFonts w:ascii="Times New Roman" w:hAnsi="Times New Roman" w:cs="Times New Roman"/>
          <w:color w:val="000000"/>
          <w:sz w:val="24"/>
        </w:rPr>
        <w:t xml:space="preserve"> </w:t>
      </w:r>
      <w:r w:rsidR="00E712D7" w:rsidRPr="00E712D7">
        <w:rPr>
          <w:rFonts w:ascii="Times New Roman" w:hAnsi="Times New Roman" w:cs="Times New Roman"/>
          <w:color w:val="000000"/>
          <w:sz w:val="24"/>
        </w:rPr>
        <w:t>Дорошенко</w:t>
      </w:r>
      <w:r w:rsidR="00E712D7"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71D00AD5" w14:textId="6AE6156D" w:rsidR="007334BC" w:rsidRDefault="00E712D7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712D7">
        <w:rPr>
          <w:rFonts w:ascii="Times New Roman" w:hAnsi="Times New Roman" w:cs="Times New Roman"/>
          <w:color w:val="000000"/>
          <w:sz w:val="24"/>
        </w:rPr>
        <w:t>Ищук</w:t>
      </w:r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5E03C305" w14:textId="7C4698B7" w:rsidR="00E712D7" w:rsidRPr="000E473D" w:rsidRDefault="00E712D7" w:rsidP="007334B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712D7">
        <w:rPr>
          <w:rFonts w:ascii="Times New Roman" w:hAnsi="Times New Roman" w:cs="Times New Roman"/>
          <w:color w:val="000000"/>
          <w:sz w:val="24"/>
        </w:rPr>
        <w:t>Монько</w:t>
      </w:r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14:paraId="2B7AAA5C" w14:textId="77777777" w:rsidR="007334BC" w:rsidRDefault="007334BC" w:rsidP="007334BC">
      <w:pPr>
        <w:rPr>
          <w:rFonts w:ascii="Times New Roman" w:hAnsi="Times New Roman" w:cs="Times New Roman"/>
          <w:color w:val="000000"/>
          <w:sz w:val="24"/>
        </w:rPr>
      </w:pPr>
    </w:p>
    <w:p w14:paraId="6D12F7B0" w14:textId="0BB50590" w:rsidR="007334BC" w:rsidRDefault="007334BC" w:rsidP="007334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9F12B60" w14:textId="1BFE6D15" w:rsidR="00E712D7" w:rsidRPr="00E712D7" w:rsidRDefault="007334BC" w:rsidP="00E712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E712D7" w:rsidRPr="00E712D7">
        <w:rPr>
          <w:rFonts w:ascii="Times New Roman" w:hAnsi="Times New Roman" w:cs="Times New Roman"/>
          <w:color w:val="000000"/>
          <w:sz w:val="24"/>
        </w:rPr>
        <w:tab/>
        <w:t xml:space="preserve">Подготовка к Съезду ИВДИВО. Концентрация Синтеза и Огня Совета ИВО на выработку Общего Дела Подразделения для его представления на Съезде.  </w:t>
      </w:r>
    </w:p>
    <w:p w14:paraId="49D2BC19" w14:textId="341A0CDE" w:rsidR="000E473D" w:rsidRDefault="00E712D7" w:rsidP="00E712D7">
      <w:pPr>
        <w:rPr>
          <w:rFonts w:ascii="Times New Roman" w:hAnsi="Times New Roman" w:cs="Times New Roman"/>
          <w:color w:val="000000"/>
          <w:sz w:val="24"/>
        </w:rPr>
      </w:pPr>
      <w:r w:rsidRPr="00E712D7">
        <w:rPr>
          <w:rFonts w:ascii="Times New Roman" w:hAnsi="Times New Roman" w:cs="Times New Roman"/>
          <w:color w:val="000000"/>
          <w:sz w:val="24"/>
        </w:rPr>
        <w:t>2.</w:t>
      </w:r>
      <w:r w:rsidRPr="00E712D7">
        <w:rPr>
          <w:rFonts w:ascii="Times New Roman" w:hAnsi="Times New Roman" w:cs="Times New Roman"/>
          <w:color w:val="000000"/>
          <w:sz w:val="24"/>
        </w:rPr>
        <w:tab/>
        <w:t>План Синтеза Совета ИВО на 2025-2026 синтез-год.</w:t>
      </w:r>
    </w:p>
    <w:p w14:paraId="37567468" w14:textId="77777777" w:rsidR="000E473D" w:rsidRDefault="000E473D" w:rsidP="007334BC">
      <w:pPr>
        <w:rPr>
          <w:rFonts w:ascii="Times New Roman" w:hAnsi="Times New Roman" w:cs="Times New Roman"/>
          <w:color w:val="000000"/>
          <w:sz w:val="24"/>
        </w:rPr>
      </w:pPr>
    </w:p>
    <w:p w14:paraId="7F87867C" w14:textId="0D3F382A" w:rsidR="007334BC" w:rsidRDefault="007334BC" w:rsidP="007334B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C83D558" w14:textId="02B10FF3" w:rsidR="00E712D7" w:rsidRDefault="007334BC" w:rsidP="007334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E712D7" w:rsidRPr="00E712D7">
        <w:t xml:space="preserve"> </w:t>
      </w:r>
      <w:r w:rsidR="00E712D7" w:rsidRPr="00E712D7">
        <w:rPr>
          <w:rFonts w:ascii="Times New Roman" w:hAnsi="Times New Roman" w:cs="Times New Roman"/>
          <w:color w:val="000000"/>
          <w:sz w:val="24"/>
        </w:rPr>
        <w:t xml:space="preserve">Насыщение Огнём и Синтезом ИВО каждым </w:t>
      </w:r>
      <w:proofErr w:type="spellStart"/>
      <w:r w:rsidR="00E712D7" w:rsidRPr="00E712D7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E712D7" w:rsidRPr="00E712D7">
        <w:rPr>
          <w:rFonts w:ascii="Times New Roman" w:hAnsi="Times New Roman" w:cs="Times New Roman"/>
          <w:color w:val="000000"/>
          <w:sz w:val="24"/>
        </w:rPr>
        <w:t xml:space="preserve"> Полномочным Подразделения в подготовке к Съезду ИВДИВО.</w:t>
      </w:r>
    </w:p>
    <w:p w14:paraId="733E5ACB" w14:textId="77777777" w:rsidR="009071E9" w:rsidRPr="000E473D" w:rsidRDefault="009071E9" w:rsidP="009071E9">
      <w:pPr>
        <w:rPr>
          <w:rFonts w:ascii="Times New Roman" w:hAnsi="Times New Roman" w:cs="Times New Roman"/>
          <w:color w:val="000000"/>
          <w:sz w:val="24"/>
        </w:rPr>
      </w:pPr>
    </w:p>
    <w:p w14:paraId="2A425654" w14:textId="45546546" w:rsidR="007334BC" w:rsidRPr="007334BC" w:rsidRDefault="007334BC" w:rsidP="000E473D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 w:rsidR="000E473D" w:rsidRPr="000E473D">
        <w:rPr>
          <w:rFonts w:ascii="Times New Roman" w:hAnsi="Times New Roman" w:cs="Times New Roman"/>
          <w:color w:val="000000"/>
          <w:sz w:val="24"/>
        </w:rPr>
        <w:t xml:space="preserve">протокольного и цивилизационного синтеза ИВАС Кут Хуми подразделения ИВДИВО </w:t>
      </w:r>
      <w:r>
        <w:rPr>
          <w:rFonts w:ascii="Times New Roman" w:hAnsi="Times New Roman" w:cs="Times New Roman"/>
          <w:color w:val="000000"/>
          <w:sz w:val="24"/>
        </w:rPr>
        <w:t>Валентина Сборнова</w:t>
      </w:r>
    </w:p>
    <w:sectPr w:rsidR="007334BC" w:rsidRPr="007334BC" w:rsidSect="0060656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90A90"/>
    <w:multiLevelType w:val="hybridMultilevel"/>
    <w:tmpl w:val="0424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82571"/>
    <w:multiLevelType w:val="hybridMultilevel"/>
    <w:tmpl w:val="9F68C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54563"/>
    <w:multiLevelType w:val="hybridMultilevel"/>
    <w:tmpl w:val="D75E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E7341"/>
    <w:multiLevelType w:val="hybridMultilevel"/>
    <w:tmpl w:val="0374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739512">
    <w:abstractNumId w:val="2"/>
  </w:num>
  <w:num w:numId="2" w16cid:durableId="1716349517">
    <w:abstractNumId w:val="1"/>
  </w:num>
  <w:num w:numId="3" w16cid:durableId="354038269">
    <w:abstractNumId w:val="3"/>
  </w:num>
  <w:num w:numId="4" w16cid:durableId="135777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BC"/>
    <w:rsid w:val="000E473D"/>
    <w:rsid w:val="00606567"/>
    <w:rsid w:val="007334BC"/>
    <w:rsid w:val="009071E9"/>
    <w:rsid w:val="009A5EFF"/>
    <w:rsid w:val="00A30695"/>
    <w:rsid w:val="00D01CD6"/>
    <w:rsid w:val="00D116B5"/>
    <w:rsid w:val="00E10BF3"/>
    <w:rsid w:val="00E712D7"/>
    <w:rsid w:val="00E84F5B"/>
    <w:rsid w:val="00E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2956"/>
  <w15:chartTrackingRefBased/>
  <w15:docId w15:val="{949486B8-3E72-4325-B5D5-DE2AB6D6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6</cp:revision>
  <dcterms:created xsi:type="dcterms:W3CDTF">2024-03-30T15:47:00Z</dcterms:created>
  <dcterms:modified xsi:type="dcterms:W3CDTF">2025-08-17T08:36:00Z</dcterms:modified>
</cp:coreProperties>
</file>